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016"/>
        <w:tblW w:w="10800" w:type="dxa"/>
        <w:tblLook w:val="04A0" w:firstRow="1" w:lastRow="0" w:firstColumn="1" w:lastColumn="0" w:noHBand="0" w:noVBand="1"/>
      </w:tblPr>
      <w:tblGrid>
        <w:gridCol w:w="326"/>
        <w:gridCol w:w="538"/>
        <w:gridCol w:w="4621"/>
        <w:gridCol w:w="2610"/>
        <w:gridCol w:w="2705"/>
      </w:tblGrid>
      <w:tr w:rsidR="00E20249" w:rsidRPr="00574F80" w14:paraId="723B7AC5" w14:textId="77777777" w:rsidTr="00E06E98">
        <w:trPr>
          <w:trHeight w:val="440"/>
        </w:trPr>
        <w:tc>
          <w:tcPr>
            <w:tcW w:w="8095" w:type="dxa"/>
            <w:gridSpan w:val="4"/>
            <w:vAlign w:val="center"/>
          </w:tcPr>
          <w:p w14:paraId="3CD590A3" w14:textId="77777777" w:rsidR="0064221A" w:rsidRPr="002E6DFB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Applicant Name: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DD0342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13194" w14:textId="6E58F3EF" w:rsidR="00E20249" w:rsidRPr="002E6DFB" w:rsidRDefault="002B4FF7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Applicant Type </w:t>
            </w:r>
            <w:r w:rsidR="00E20249"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alias w:val="Applicant Type"/>
                <w:tag w:val="Applicant Type"/>
                <w:id w:val="99229989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Police Cadet- UTSP Academy" w:value="Police Cadet- UTSP Academy"/>
                  <w:listItem w:displayText="Police Cadet- Outside Academy" w:value="Police Cadet- Outside Academy"/>
                  <w:listItem w:displayText="Telecommunicator New Hire" w:value="Telecommunicator New Hire"/>
                  <w:listItem w:displayText="Lateral Police Officer &gt;180 Days" w:value="Lateral Police Officer &gt;180 Days"/>
                  <w:listItem w:displayText="Lateral Telecom &gt;180 Days" w:value="Lateral Telecom &gt;180 Days"/>
                  <w:listItem w:displayText="Lateral Police Officer &lt;180 Days" w:value="Lateral Police Officer &lt;180 Days"/>
                  <w:listItem w:displayText="Lateral Telecom &lt;180 Days" w:value="Lateral Telecom &lt;180 Days"/>
                </w:dropDownList>
              </w:sdtPr>
              <w:sdtContent>
                <w:r w:rsidR="00250022" w:rsidRPr="002E6DF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705" w:type="dxa"/>
            <w:vAlign w:val="center"/>
          </w:tcPr>
          <w:p w14:paraId="5DB7E0E4" w14:textId="0757C8F9" w:rsidR="00E20249" w:rsidRPr="002E6DFB" w:rsidRDefault="00E20249" w:rsidP="00256CAE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PID: </w:t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4"/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117D44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9C7450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</w:tr>
      <w:tr w:rsidR="00024923" w:rsidRPr="00574F80" w14:paraId="05186216" w14:textId="77777777" w:rsidTr="00E06E98">
        <w:trPr>
          <w:trHeight w:val="437"/>
        </w:trPr>
        <w:tc>
          <w:tcPr>
            <w:tcW w:w="5485" w:type="dxa"/>
            <w:gridSpan w:val="3"/>
            <w:vAlign w:val="center"/>
          </w:tcPr>
          <w:p w14:paraId="53A56B55" w14:textId="70937B29" w:rsidR="00024923" w:rsidRPr="002E6DFB" w:rsidRDefault="00024923" w:rsidP="0002492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UT Institution submitting packet: </w:t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944179893"/>
                <w:placeholder>
                  <w:docPart w:val="F648C7D5E9BB41698E4BD5DF3418B868"/>
                </w:placeholder>
                <w:showingPlcHdr/>
                <w:dropDownList>
                  <w:listItem w:value="Choose an item."/>
                  <w:listItem w:displayText="Austin" w:value="Austin"/>
                  <w:listItem w:displayText="Tyler" w:value="Tyler"/>
                  <w:listItem w:displayText="Stephen F Austin" w:value="Stephen F Austin"/>
                  <w:listItem w:displayText="San Antonio" w:value="San Antonio"/>
                  <w:listItem w:displayText="HSC San Antonio" w:value="HSC San Antonio"/>
                  <w:listItem w:displayText="Arlington" w:value="Arlington"/>
                  <w:listItem w:displayText="SWMC" w:value="SWMC"/>
                  <w:listItem w:displayText="Dallas" w:value="Dallas"/>
                  <w:listItem w:displayText="Houston/MD Anderson" w:value="Houston/MD Anderson"/>
                  <w:listItem w:displayText="Galveston" w:value="Galveston"/>
                  <w:listItem w:displayText="El Paso" w:value="El Paso"/>
                  <w:listItem w:displayText="Rio Grande Valley" w:value="Rio Grande Valley"/>
                  <w:listItem w:displayText="Permian Basin" w:value="Permian Basin"/>
                </w:dropDownList>
              </w:sdtPr>
              <w:sdtContent>
                <w:r w:rsidR="00644009" w:rsidRPr="002E6DFB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610" w:type="dxa"/>
            <w:vAlign w:val="center"/>
          </w:tcPr>
          <w:p w14:paraId="4CD3C2EB" w14:textId="2D7751BA" w:rsidR="00024923" w:rsidRPr="002E6DFB" w:rsidRDefault="00024923" w:rsidP="0002492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59163433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43B3" w:rsidRPr="002E6DF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705" w:type="dxa"/>
            <w:vAlign w:val="center"/>
          </w:tcPr>
          <w:p w14:paraId="72E98ECE" w14:textId="20B93DA2" w:rsidR="00024923" w:rsidRPr="002E6DFB" w:rsidRDefault="00024923" w:rsidP="0002492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Start Date: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03440652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43B3" w:rsidRPr="002E6DFB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024923" w:rsidRPr="00574F80" w14:paraId="3046A9F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FCA5FA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171B69B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4B578F6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C-1 PID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(Lateral Applicant)</w:t>
            </w:r>
          </w:p>
        </w:tc>
      </w:tr>
      <w:tr w:rsidR="00024923" w:rsidRPr="00574F80" w14:paraId="3497E61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319677B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22531B1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L-1/T Appointment Application </w:t>
            </w:r>
          </w:p>
        </w:tc>
      </w:tr>
      <w:tr w:rsidR="00024923" w:rsidRPr="00574F80" w14:paraId="5BA9A0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34D1C63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476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L-2 Licensee Medical Condition </w:t>
            </w:r>
          </w:p>
          <w:p w14:paraId="34D49D77" w14:textId="5B68AC5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Description Provided to Physician</w:t>
            </w:r>
          </w:p>
        </w:tc>
      </w:tr>
      <w:tr w:rsidR="00024923" w:rsidRPr="00574F80" w14:paraId="736E0700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DB8609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1CFB0A2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4C9C0B6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Drug Screening Report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72DA72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2920830A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5DE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L-3 Licensee Psychological and Emotional Health Declarations  </w:t>
            </w:r>
          </w:p>
          <w:p w14:paraId="44AE6EB8" w14:textId="431130D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DA5C7C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A5C7C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5C7C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Job Description</w:t>
            </w:r>
            <w:r w:rsidR="00214456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/PHS</w:t>
            </w:r>
            <w:r w:rsidR="00DA5C7C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Provided to Physician</w:t>
            </w:r>
          </w:p>
        </w:tc>
      </w:tr>
      <w:tr w:rsidR="007B3C77" w:rsidRPr="00574F80" w14:paraId="010AD3C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2BE8" w14:textId="77777777" w:rsidR="007B3C77" w:rsidRPr="002E6DFB" w:rsidRDefault="007B3C77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33A" w14:textId="3C3906C6" w:rsidR="007B3C77" w:rsidRPr="002E6DFB" w:rsidRDefault="007B3C77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3101" w14:textId="477CF24E" w:rsidR="007B3C77" w:rsidRPr="002E6DFB" w:rsidRDefault="00C510E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Declaration of Licensing Course Enrollment Eligibility (DOLCE) Form</w:t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(Outside Academy) </w:t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B1BA5"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N/A</w:t>
            </w:r>
          </w:p>
        </w:tc>
      </w:tr>
      <w:tr w:rsidR="00024923" w:rsidRPr="00574F80" w14:paraId="31727694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5803399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19E1973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1C92002D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Copy of Current, valid driver’s license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12E19A2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0FD4D899" w:rsidR="00024923" w:rsidRPr="002E6DFB" w:rsidRDefault="00024923" w:rsidP="000249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7D3F464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Original or certified copy of Birth Certificate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21B73E46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35C1A65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54D5A1A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18960ACE" w:rsidR="00024923" w:rsidRPr="002E6DFB" w:rsidRDefault="00024923" w:rsidP="00024923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Copy of Social Security Card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5ADBA81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A081B6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13D0C3B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Certified copy of U.S. Citizenship Papers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Signed by Investigator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4923" w:rsidRPr="00574F80" w14:paraId="10FFF673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361AE89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1F147A1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8C19" w14:textId="33B9C55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FACT Clearinghouse results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print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out (S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howing the TEXAS and FBI results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2B41114" w14:textId="2BCF61B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7B554D5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44A1" w14:textId="6AF5EA0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58F" w14:textId="26B9C65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Certified Court Documents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Arrests/Convictions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024923" w:rsidRPr="00574F80" w14:paraId="735E539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132DE08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460C4F5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CCH Return</w:t>
            </w:r>
          </w:p>
        </w:tc>
      </w:tr>
      <w:tr w:rsidR="00024923" w:rsidRPr="00574F80" w14:paraId="1307318D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1827C8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5544B13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TCIC</w:t>
            </w:r>
          </w:p>
        </w:tc>
      </w:tr>
      <w:tr w:rsidR="00024923" w:rsidRPr="00574F80" w14:paraId="01A56A5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4B32059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6FFDC7B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NCIC</w:t>
            </w:r>
          </w:p>
        </w:tc>
      </w:tr>
      <w:tr w:rsidR="00024923" w:rsidRPr="00574F80" w14:paraId="483A8D3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2F4FA07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7FD037B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FE9D0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Driver’s License Return (10-27)</w:t>
            </w:r>
          </w:p>
        </w:tc>
      </w:tr>
      <w:tr w:rsidR="00024923" w:rsidRPr="00574F80" w14:paraId="507B27D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4DF202A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4FC31BF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Copy of Current Automobile Insurance</w:t>
            </w:r>
          </w:p>
        </w:tc>
      </w:tr>
      <w:tr w:rsidR="00024923" w:rsidRPr="00574F80" w14:paraId="7CEEC3FF" w14:textId="77777777" w:rsidTr="00B5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0B14B02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8B4F1" w14:textId="1499B04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470C519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DD-214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Member 4 page, showing reenlistment </w:t>
            </w:r>
            <w:proofErr w:type="gramStart"/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code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</w:t>
            </w:r>
          </w:p>
        </w:tc>
      </w:tr>
      <w:tr w:rsidR="00024923" w:rsidRPr="00574F80" w14:paraId="2D861EFD" w14:textId="77777777" w:rsidTr="00B5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2EA" w14:textId="1CCB650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0F3DF" w14:textId="20CC89EB" w:rsidR="00024923" w:rsidRPr="002E6DFB" w:rsidRDefault="00024923" w:rsidP="00024923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64F7" w14:textId="15D3928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Background Confirmation Form </w:t>
            </w:r>
          </w:p>
        </w:tc>
      </w:tr>
      <w:tr w:rsidR="00024923" w:rsidRPr="00574F80" w14:paraId="4C1DEDC7" w14:textId="77777777" w:rsidTr="00C929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BEC" w14:textId="363D5904" w:rsidR="00024923" w:rsidRPr="002E6DFB" w:rsidRDefault="00024923" w:rsidP="00024923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01DB5AFD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F-5R                                                                                                      </w:t>
            </w:r>
          </w:p>
        </w:tc>
      </w:tr>
      <w:tr w:rsidR="00024923" w:rsidRPr="00574F80" w14:paraId="382A6B5C" w14:textId="77777777" w:rsidTr="00B54D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9539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85D9" w14:textId="0163F5BC" w:rsidR="00024923" w:rsidRPr="002E6DFB" w:rsidRDefault="00024923" w:rsidP="00024923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D03" w14:textId="18A5C7BD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National Decertification Index Search   Date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0255452"/>
                <w:placeholder>
                  <w:docPart w:val="001AB2623470410999FCDC11EBDF031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6DFB">
                  <w:rPr>
                    <w:rFonts w:ascii="Times New Roman" w:hAnsi="Times New Roman" w:cs="Times New Roman"/>
                    <w:sz w:val="20"/>
                    <w:szCs w:val="20"/>
                  </w:rPr>
                  <w:t>___________________</w:t>
                </w:r>
              </w:sdtContent>
            </w:sdt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(Only Negative Results)</w:t>
            </w:r>
          </w:p>
        </w:tc>
      </w:tr>
      <w:tr w:rsidR="00024923" w:rsidRPr="00574F80" w14:paraId="4D9541A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51A5618F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2198F44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Copy of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High School Diploma    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Transcript           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GED Certificate</w:t>
            </w:r>
          </w:p>
        </w:tc>
      </w:tr>
      <w:tr w:rsidR="00024923" w:rsidRPr="00574F80" w14:paraId="5505AA2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5FEEC73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41613B8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Original College Transcripts (Signed by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Investigator)   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024923" w:rsidRPr="00574F80" w14:paraId="42943AA8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3BA91C4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109CB3E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301EB0C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TCOLE Form F-7         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Already on File (TCLEDDS print </w:t>
            </w:r>
            <w:proofErr w:type="gramStart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out)   </w:t>
            </w:r>
            <w:proofErr w:type="gramEnd"/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    </w:t>
            </w:r>
          </w:p>
        </w:tc>
      </w:tr>
      <w:tr w:rsidR="00024923" w:rsidRPr="00574F80" w14:paraId="453EE09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3BB0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C10F" w14:textId="37D25F78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223" w14:textId="007BA70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Firearms Qualification Within Calendar Year (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LATERAL PEACE OFFICER ONLY)</w:t>
            </w:r>
          </w:p>
        </w:tc>
      </w:tr>
      <w:tr w:rsidR="00024923" w:rsidRPr="00574F80" w14:paraId="7BA6076F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37B" w14:textId="61AEE6D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1F41" w14:textId="33FB7755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C6F9" w14:textId="04951AF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TCOLE Personal History Statement</w:t>
            </w:r>
          </w:p>
        </w:tc>
      </w:tr>
      <w:tr w:rsidR="00024923" w:rsidRPr="00574F80" w14:paraId="7B31186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A86" w14:textId="3AE09AD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2D43" w14:textId="10662DB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4139" w14:textId="4BAA110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DP-06 Background Investigation Report</w:t>
            </w:r>
          </w:p>
        </w:tc>
      </w:tr>
      <w:tr w:rsidR="00024923" w:rsidRPr="00574F80" w14:paraId="7F05E49B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786E3B0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14FD369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67A7BFF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DP-38 Authorization for Release of Personal Information</w:t>
            </w:r>
          </w:p>
        </w:tc>
      </w:tr>
      <w:tr w:rsidR="00024923" w:rsidRPr="00574F80" w14:paraId="0FD1AB2C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297D69F6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5CACC18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4BAAD37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DP-02 Conditional Offer of Employment</w:t>
            </w:r>
          </w:p>
        </w:tc>
      </w:tr>
      <w:tr w:rsidR="00024923" w:rsidRPr="00574F80" w14:paraId="7C75F81A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70C3DC8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4DFD1B8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34B91392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DP-36 Assumption of Risks, Covenant Not to Sue</w:t>
            </w:r>
          </w:p>
        </w:tc>
      </w:tr>
      <w:tr w:rsidR="00024923" w:rsidRPr="00574F80" w14:paraId="04DC57A1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50440581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78F71214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DP-37 Physical Agility Test        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0D3C315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E8D1" w14:textId="7777777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F01" w14:textId="4F3E4F97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2479" w14:textId="6548ED1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>DP-12 Entrance Written Exam and Interview Board Results (1 page, not score sheets)</w:t>
            </w:r>
          </w:p>
        </w:tc>
      </w:tr>
      <w:tr w:rsidR="00024923" w:rsidRPr="00574F80" w14:paraId="21556497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532A" w14:textId="39BD84FF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449A" w14:textId="4A3EB12B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9AF" w14:textId="1C387E93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DP-5 Polygraph Authorization 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31B12D8E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6B6437EE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0AD34E19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D41EF7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DP-4 Polygraph Questionnaire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or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report of questions asked by Polygrapher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4923" w:rsidRPr="00574F80" w14:paraId="076A8FF5" w14:textId="77777777" w:rsidTr="008D0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3E938A3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005DC7B0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D1BCE9C" w:rsidR="00024923" w:rsidRPr="002E6DFB" w:rsidRDefault="00024923" w:rsidP="0002492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Credit Report with Credit Score </w: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6DFB">
              <w:rPr>
                <w:rFonts w:ascii="Times New Roman" w:hAnsi="Times New Roman" w:cs="Times New Roman"/>
                <w:sz w:val="20"/>
                <w:szCs w:val="20"/>
              </w:rPr>
              <w:t xml:space="preserve"> Not Applicable 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(Lateral Less than 180 </w:t>
            </w:r>
            <w:r w:rsidR="006B6D03"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Days</w:t>
            </w:r>
            <w:r w:rsidRPr="002E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7F12" w14:textId="77777777" w:rsidR="00D1247D" w:rsidRDefault="00D1247D" w:rsidP="00DC7417">
      <w:pPr>
        <w:spacing w:after="0" w:line="240" w:lineRule="auto"/>
      </w:pPr>
      <w:r>
        <w:separator/>
      </w:r>
    </w:p>
  </w:endnote>
  <w:endnote w:type="continuationSeparator" w:id="0">
    <w:p w14:paraId="1B4DF1FF" w14:textId="77777777" w:rsidR="00D1247D" w:rsidRDefault="00D1247D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CD368" w14:textId="77777777" w:rsidR="00D1247D" w:rsidRDefault="00D1247D" w:rsidP="00DC7417">
      <w:pPr>
        <w:spacing w:after="0" w:line="240" w:lineRule="auto"/>
      </w:pPr>
      <w:r>
        <w:separator/>
      </w:r>
    </w:p>
  </w:footnote>
  <w:footnote w:type="continuationSeparator" w:id="0">
    <w:p w14:paraId="3DA70C5D" w14:textId="77777777" w:rsidR="00D1247D" w:rsidRDefault="00D1247D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8108" w14:textId="159F8CB9" w:rsidR="00B40CEB" w:rsidRPr="00256CAE" w:rsidRDefault="003B77AC" w:rsidP="00256CAE">
    <w:pPr>
      <w:pStyle w:val="NoSpacing"/>
      <w:rPr>
        <w:rFonts w:ascii="Times New Roman" w:hAnsi="Times New Roman" w:cs="Times New Roman"/>
      </w:rPr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DD66A1">
      <w:rPr>
        <w:rFonts w:ascii="Times New Roman" w:hAnsi="Times New Roman" w:cs="Times New Roman"/>
      </w:rPr>
      <w:t xml:space="preserve">        </w:t>
    </w:r>
    <w:r w:rsidR="00E752FF">
      <w:rPr>
        <w:rFonts w:ascii="Times New Roman" w:hAnsi="Times New Roman" w:cs="Times New Roman"/>
      </w:rPr>
      <w:t xml:space="preserve">  </w:t>
    </w:r>
    <w:r w:rsidR="0031151C">
      <w:rPr>
        <w:rFonts w:ascii="Times New Roman" w:hAnsi="Times New Roman" w:cs="Times New Roman"/>
      </w:rPr>
      <w:t xml:space="preserve">  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DP-52 </w:t>
    </w:r>
    <w:r w:rsidR="00A80733">
      <w:rPr>
        <w:rFonts w:ascii="Times New Roman" w:hAnsi="Times New Roman" w:cs="Times New Roman"/>
        <w:sz w:val="18"/>
        <w:szCs w:val="18"/>
      </w:rPr>
      <w:t>Peace Officer</w:t>
    </w:r>
    <w:r w:rsidR="00AB4BEC" w:rsidRPr="00BF7231">
      <w:rPr>
        <w:rFonts w:ascii="Times New Roman" w:hAnsi="Times New Roman" w:cs="Times New Roman"/>
        <w:sz w:val="18"/>
        <w:szCs w:val="18"/>
      </w:rPr>
      <w:t xml:space="preserve"> Inde</w:t>
    </w:r>
    <w:r w:rsidR="00FF4F57">
      <w:rPr>
        <w:rFonts w:ascii="Times New Roman" w:hAnsi="Times New Roman" w:cs="Times New Roman"/>
        <w:sz w:val="18"/>
        <w:szCs w:val="18"/>
      </w:rPr>
      <w:t xml:space="preserve">x    </w:t>
    </w:r>
    <w:r w:rsidR="006957D5">
      <w:rPr>
        <w:rFonts w:ascii="Times New Roman" w:hAnsi="Times New Roman" w:cs="Times New Roman"/>
        <w:sz w:val="18"/>
        <w:szCs w:val="18"/>
      </w:rPr>
      <w:t>April 2025</w:t>
    </w:r>
  </w:p>
  <w:p w14:paraId="5585C721" w14:textId="77777777" w:rsidR="00B40CEB" w:rsidRDefault="00B40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4680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I6qO8LcEK49f2ac9remwrKpQ/M49H8cfpHlSxWa9GgW6UXcxgX3Bq91gn1Mi9bOPzEptztTUa6aI4Xqs/UrZMw==" w:salt="9qKLmjFP2vn8ZoAtDuYsM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3F8D"/>
    <w:rsid w:val="0000557C"/>
    <w:rsid w:val="0001080A"/>
    <w:rsid w:val="000245CD"/>
    <w:rsid w:val="00024923"/>
    <w:rsid w:val="00024BCD"/>
    <w:rsid w:val="000258DD"/>
    <w:rsid w:val="00027D25"/>
    <w:rsid w:val="00027E37"/>
    <w:rsid w:val="00027F1B"/>
    <w:rsid w:val="000423D2"/>
    <w:rsid w:val="00046396"/>
    <w:rsid w:val="0005038E"/>
    <w:rsid w:val="00052977"/>
    <w:rsid w:val="000725DE"/>
    <w:rsid w:val="00072F85"/>
    <w:rsid w:val="000A68B4"/>
    <w:rsid w:val="000B3B85"/>
    <w:rsid w:val="000D719E"/>
    <w:rsid w:val="00110D72"/>
    <w:rsid w:val="00117D44"/>
    <w:rsid w:val="00136E7D"/>
    <w:rsid w:val="001541D8"/>
    <w:rsid w:val="001603F0"/>
    <w:rsid w:val="001709AD"/>
    <w:rsid w:val="0017255F"/>
    <w:rsid w:val="00172F85"/>
    <w:rsid w:val="00187F25"/>
    <w:rsid w:val="001A6E40"/>
    <w:rsid w:val="001A7FE0"/>
    <w:rsid w:val="001B1805"/>
    <w:rsid w:val="001B7264"/>
    <w:rsid w:val="001F517B"/>
    <w:rsid w:val="001F7C94"/>
    <w:rsid w:val="00207C14"/>
    <w:rsid w:val="00211AFE"/>
    <w:rsid w:val="00214456"/>
    <w:rsid w:val="00217AC7"/>
    <w:rsid w:val="00236833"/>
    <w:rsid w:val="002407E4"/>
    <w:rsid w:val="00243410"/>
    <w:rsid w:val="00250022"/>
    <w:rsid w:val="00256CAE"/>
    <w:rsid w:val="00263971"/>
    <w:rsid w:val="002972DF"/>
    <w:rsid w:val="00297D96"/>
    <w:rsid w:val="002B4FF7"/>
    <w:rsid w:val="002B59BE"/>
    <w:rsid w:val="002E1B55"/>
    <w:rsid w:val="002E6DFB"/>
    <w:rsid w:val="002F28E6"/>
    <w:rsid w:val="0031151C"/>
    <w:rsid w:val="00325A5F"/>
    <w:rsid w:val="003317B4"/>
    <w:rsid w:val="00347340"/>
    <w:rsid w:val="00367E93"/>
    <w:rsid w:val="003A3941"/>
    <w:rsid w:val="003A4059"/>
    <w:rsid w:val="003B5546"/>
    <w:rsid w:val="003B77AC"/>
    <w:rsid w:val="003C6235"/>
    <w:rsid w:val="003D0C7D"/>
    <w:rsid w:val="003D6308"/>
    <w:rsid w:val="003E6F8A"/>
    <w:rsid w:val="003F75CB"/>
    <w:rsid w:val="00413400"/>
    <w:rsid w:val="00450757"/>
    <w:rsid w:val="00490E2C"/>
    <w:rsid w:val="00492C74"/>
    <w:rsid w:val="00497675"/>
    <w:rsid w:val="004B007B"/>
    <w:rsid w:val="004B5566"/>
    <w:rsid w:val="004C1D9E"/>
    <w:rsid w:val="004D0A28"/>
    <w:rsid w:val="004E5ABF"/>
    <w:rsid w:val="004F1A27"/>
    <w:rsid w:val="005439CD"/>
    <w:rsid w:val="00574552"/>
    <w:rsid w:val="00574F80"/>
    <w:rsid w:val="00577E63"/>
    <w:rsid w:val="0058613E"/>
    <w:rsid w:val="005B3D74"/>
    <w:rsid w:val="005C0099"/>
    <w:rsid w:val="005C652B"/>
    <w:rsid w:val="005D1634"/>
    <w:rsid w:val="00600BF6"/>
    <w:rsid w:val="00623B7D"/>
    <w:rsid w:val="00625BC4"/>
    <w:rsid w:val="00627268"/>
    <w:rsid w:val="0064221A"/>
    <w:rsid w:val="00644009"/>
    <w:rsid w:val="0065077A"/>
    <w:rsid w:val="0065437B"/>
    <w:rsid w:val="0067102E"/>
    <w:rsid w:val="00693910"/>
    <w:rsid w:val="006957D5"/>
    <w:rsid w:val="006B6D03"/>
    <w:rsid w:val="006F29BB"/>
    <w:rsid w:val="006F3AF1"/>
    <w:rsid w:val="00713A23"/>
    <w:rsid w:val="00761991"/>
    <w:rsid w:val="007829AD"/>
    <w:rsid w:val="0078527C"/>
    <w:rsid w:val="00791E7D"/>
    <w:rsid w:val="007B1331"/>
    <w:rsid w:val="007B3C77"/>
    <w:rsid w:val="007D0E4A"/>
    <w:rsid w:val="007D1662"/>
    <w:rsid w:val="007D3F58"/>
    <w:rsid w:val="007E17EE"/>
    <w:rsid w:val="007E21F6"/>
    <w:rsid w:val="007F1EE3"/>
    <w:rsid w:val="007F6629"/>
    <w:rsid w:val="00801E7E"/>
    <w:rsid w:val="00834BC3"/>
    <w:rsid w:val="00844953"/>
    <w:rsid w:val="00846DFB"/>
    <w:rsid w:val="00847008"/>
    <w:rsid w:val="008704AC"/>
    <w:rsid w:val="008A0E5E"/>
    <w:rsid w:val="008B067A"/>
    <w:rsid w:val="008B2A8C"/>
    <w:rsid w:val="008B5067"/>
    <w:rsid w:val="008B7757"/>
    <w:rsid w:val="008C5F92"/>
    <w:rsid w:val="008C6D61"/>
    <w:rsid w:val="008D0C51"/>
    <w:rsid w:val="008D1BD6"/>
    <w:rsid w:val="00907623"/>
    <w:rsid w:val="00913CDF"/>
    <w:rsid w:val="00945294"/>
    <w:rsid w:val="00975672"/>
    <w:rsid w:val="00984387"/>
    <w:rsid w:val="009A1F29"/>
    <w:rsid w:val="009A6F09"/>
    <w:rsid w:val="009C33FE"/>
    <w:rsid w:val="009C7450"/>
    <w:rsid w:val="009D260C"/>
    <w:rsid w:val="009F2A81"/>
    <w:rsid w:val="00A0468F"/>
    <w:rsid w:val="00A179C9"/>
    <w:rsid w:val="00A2388B"/>
    <w:rsid w:val="00A352E3"/>
    <w:rsid w:val="00A36301"/>
    <w:rsid w:val="00A452CB"/>
    <w:rsid w:val="00A523FC"/>
    <w:rsid w:val="00A566F0"/>
    <w:rsid w:val="00A61544"/>
    <w:rsid w:val="00A70190"/>
    <w:rsid w:val="00A80733"/>
    <w:rsid w:val="00A816E6"/>
    <w:rsid w:val="00A85D38"/>
    <w:rsid w:val="00A96C58"/>
    <w:rsid w:val="00AB1BA5"/>
    <w:rsid w:val="00AB4BEC"/>
    <w:rsid w:val="00AC3CD5"/>
    <w:rsid w:val="00AD6797"/>
    <w:rsid w:val="00AE107E"/>
    <w:rsid w:val="00B00337"/>
    <w:rsid w:val="00B076AB"/>
    <w:rsid w:val="00B13717"/>
    <w:rsid w:val="00B139E0"/>
    <w:rsid w:val="00B203B1"/>
    <w:rsid w:val="00B2117E"/>
    <w:rsid w:val="00B40CEB"/>
    <w:rsid w:val="00B42658"/>
    <w:rsid w:val="00B976E2"/>
    <w:rsid w:val="00BB02E1"/>
    <w:rsid w:val="00BB7AD5"/>
    <w:rsid w:val="00BB7DE5"/>
    <w:rsid w:val="00BC714D"/>
    <w:rsid w:val="00BD6929"/>
    <w:rsid w:val="00BD6F57"/>
    <w:rsid w:val="00BF7231"/>
    <w:rsid w:val="00C17EA8"/>
    <w:rsid w:val="00C418DB"/>
    <w:rsid w:val="00C443B3"/>
    <w:rsid w:val="00C510E3"/>
    <w:rsid w:val="00C7033F"/>
    <w:rsid w:val="00C75457"/>
    <w:rsid w:val="00C9294D"/>
    <w:rsid w:val="00CA0215"/>
    <w:rsid w:val="00CB7A69"/>
    <w:rsid w:val="00CC6354"/>
    <w:rsid w:val="00CD6E52"/>
    <w:rsid w:val="00D02ADF"/>
    <w:rsid w:val="00D0300C"/>
    <w:rsid w:val="00D06C4F"/>
    <w:rsid w:val="00D1247D"/>
    <w:rsid w:val="00D174D7"/>
    <w:rsid w:val="00D27494"/>
    <w:rsid w:val="00D305C2"/>
    <w:rsid w:val="00D371BE"/>
    <w:rsid w:val="00D64EE1"/>
    <w:rsid w:val="00D77B93"/>
    <w:rsid w:val="00D85BD8"/>
    <w:rsid w:val="00D9164B"/>
    <w:rsid w:val="00D96037"/>
    <w:rsid w:val="00DA5C7C"/>
    <w:rsid w:val="00DB1192"/>
    <w:rsid w:val="00DC1EC5"/>
    <w:rsid w:val="00DC7417"/>
    <w:rsid w:val="00DD0342"/>
    <w:rsid w:val="00DD1B4C"/>
    <w:rsid w:val="00DD66A1"/>
    <w:rsid w:val="00DE59CE"/>
    <w:rsid w:val="00DF1845"/>
    <w:rsid w:val="00E06E98"/>
    <w:rsid w:val="00E15CFA"/>
    <w:rsid w:val="00E16A58"/>
    <w:rsid w:val="00E20249"/>
    <w:rsid w:val="00E37A56"/>
    <w:rsid w:val="00E502B0"/>
    <w:rsid w:val="00E70CED"/>
    <w:rsid w:val="00E739A0"/>
    <w:rsid w:val="00E752FF"/>
    <w:rsid w:val="00E909E1"/>
    <w:rsid w:val="00EA41DA"/>
    <w:rsid w:val="00EA666B"/>
    <w:rsid w:val="00EC4A2C"/>
    <w:rsid w:val="00EE63C7"/>
    <w:rsid w:val="00EF27F7"/>
    <w:rsid w:val="00F052EB"/>
    <w:rsid w:val="00F05B62"/>
    <w:rsid w:val="00F15A2E"/>
    <w:rsid w:val="00F40BBD"/>
    <w:rsid w:val="00F42B6A"/>
    <w:rsid w:val="00F42CB5"/>
    <w:rsid w:val="00F571FB"/>
    <w:rsid w:val="00F6492E"/>
    <w:rsid w:val="00F778CF"/>
    <w:rsid w:val="00F77975"/>
    <w:rsid w:val="00F847A1"/>
    <w:rsid w:val="00F847DE"/>
    <w:rsid w:val="00F93216"/>
    <w:rsid w:val="00F95E7C"/>
    <w:rsid w:val="00F969FB"/>
    <w:rsid w:val="00FB28D1"/>
    <w:rsid w:val="00FD76F1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27E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9F2BA-7ED5-4353-AED4-A3FC176F2ADF}"/>
      </w:docPartPr>
      <w:docPartBody>
        <w:p w:rsidR="005D3389" w:rsidRDefault="005D3389">
          <w:r w:rsidRPr="00104E79">
            <w:rPr>
              <w:rStyle w:val="PlaceholderText"/>
            </w:rPr>
            <w:t>Choose an item.</w:t>
          </w:r>
        </w:p>
      </w:docPartBody>
    </w:docPart>
    <w:docPart>
      <w:docPartPr>
        <w:name w:val="F648C7D5E9BB41698E4BD5DF3418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0348-C795-4909-A6C6-1678786A6FC2}"/>
      </w:docPartPr>
      <w:docPartBody>
        <w:p w:rsidR="001A662B" w:rsidRDefault="001A662B" w:rsidP="001A662B">
          <w:pPr>
            <w:pStyle w:val="F648C7D5E9BB41698E4BD5DF3418B868"/>
          </w:pPr>
          <w:r w:rsidRPr="00104E79">
            <w:rPr>
              <w:rStyle w:val="PlaceholderText"/>
            </w:rPr>
            <w:t>Choose an item.</w:t>
          </w:r>
        </w:p>
      </w:docPartBody>
    </w:docPart>
    <w:docPart>
      <w:docPartPr>
        <w:name w:val="001AB2623470410999FCDC11EBDF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19368-FA4A-49D0-B55C-CD1376338109}"/>
      </w:docPartPr>
      <w:docPartBody>
        <w:p w:rsidR="001A662B" w:rsidRDefault="001A662B" w:rsidP="001A662B">
          <w:pPr>
            <w:pStyle w:val="001AB2623470410999FCDC11EBDF0317"/>
          </w:pPr>
          <w:r w:rsidRPr="001D4C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E5CED-11B6-4CB5-9443-28DDA72E39E8}"/>
      </w:docPartPr>
      <w:docPartBody>
        <w:p w:rsidR="001A662B" w:rsidRDefault="001A662B">
          <w:r w:rsidRPr="00D33D4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EC"/>
    <w:rsid w:val="000423D2"/>
    <w:rsid w:val="00052977"/>
    <w:rsid w:val="00074E30"/>
    <w:rsid w:val="001709AD"/>
    <w:rsid w:val="0017311B"/>
    <w:rsid w:val="001A662B"/>
    <w:rsid w:val="001A6E40"/>
    <w:rsid w:val="001B6EEC"/>
    <w:rsid w:val="00237750"/>
    <w:rsid w:val="002E084F"/>
    <w:rsid w:val="004F4336"/>
    <w:rsid w:val="00511F6C"/>
    <w:rsid w:val="005D3389"/>
    <w:rsid w:val="007829AD"/>
    <w:rsid w:val="007F6629"/>
    <w:rsid w:val="009346FE"/>
    <w:rsid w:val="00A96C58"/>
    <w:rsid w:val="00B00337"/>
    <w:rsid w:val="00B73F67"/>
    <w:rsid w:val="00CB7A69"/>
    <w:rsid w:val="00D96037"/>
    <w:rsid w:val="00F5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662B"/>
    <w:rPr>
      <w:color w:val="666666"/>
    </w:rPr>
  </w:style>
  <w:style w:type="paragraph" w:customStyle="1" w:styleId="F648C7D5E9BB41698E4BD5DF3418B868">
    <w:name w:val="F648C7D5E9BB41698E4BD5DF3418B868"/>
    <w:rsid w:val="001A662B"/>
  </w:style>
  <w:style w:type="paragraph" w:customStyle="1" w:styleId="001AB2623470410999FCDC11EBDF0317">
    <w:name w:val="001AB2623470410999FCDC11EBDF0317"/>
    <w:rsid w:val="001A6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Garton, Chad</cp:lastModifiedBy>
  <cp:revision>85</cp:revision>
  <cp:lastPrinted>2021-12-22T15:44:00Z</cp:lastPrinted>
  <dcterms:created xsi:type="dcterms:W3CDTF">2021-12-22T21:09:00Z</dcterms:created>
  <dcterms:modified xsi:type="dcterms:W3CDTF">2025-04-10T14:48:00Z</dcterms:modified>
</cp:coreProperties>
</file>